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0" w:rsidRPr="00754CF0" w:rsidRDefault="00754CF0" w:rsidP="00754CF0">
      <w:pPr>
        <w:pStyle w:val="Heading1"/>
        <w:jc w:val="center"/>
        <w:rPr>
          <w:lang w:val="en-US"/>
        </w:rPr>
      </w:pPr>
      <w:bookmarkStart w:id="0" w:name="_GoBack"/>
      <w:bookmarkEnd w:id="0"/>
      <w:r w:rsidRPr="00754CF0">
        <w:rPr>
          <w:lang w:val="en-US"/>
        </w:rPr>
        <w:t>Temple Of The Great White Brotherhood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32"/>
          <w:szCs w:val="32"/>
          <w:lang w:val="en-US"/>
        </w:rPr>
      </w:pPr>
      <w:r w:rsidRPr="00754CF0">
        <w:rPr>
          <w:color w:val="000090"/>
          <w:sz w:val="32"/>
          <w:szCs w:val="32"/>
          <w:lang w:val="en-US"/>
        </w:rPr>
        <w:t>Teton Mountains - Wyoming, U.S.A.</w:t>
      </w:r>
      <w:r>
        <w:rPr>
          <w:color w:val="000090"/>
          <w:sz w:val="32"/>
          <w:szCs w:val="32"/>
          <w:lang w:val="en-US"/>
        </w:rPr>
        <w:t xml:space="preserve"> – Lord Lanto speaks: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In the heart of the Rocky Mountains in the Western part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United States of America, is an ancient focus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Light dedicated primarily to the Cosmic Activity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radiation, expansion, and actual precipitation of the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God into the world of form. It is the heart center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spiritual centripetal force for the Planet and its peoples.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From the Rocky Mountain Retreat proceed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directions, grants of energy, and spiritual missionaries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take the Word of God, his purpose and design into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world of form. From the Temple at Luxor, humanity who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completed their work in the vineyard, return Home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the heart of heaven.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Twice each year the entire Great White Brotherhood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all students of Life who have earned the right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privilege of conscious cooperation with the Ascended Host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Light, meet in the Rocky Mountain Retreat for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express purpose of bringing before the Lords of Karma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the Assembled Brotherhood, plans, designs, petitions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visions which they hope to externalize for the blessings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race.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At this time, unascended beings are also privileged to offer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suggestions of an impersonal nature which they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received in contemplation and prayer. If these suggestions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merit, they are often adopted by the Great White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Brotherhood, and the individual making such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suggestion is given more than ordinary assistance in 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attempts to externalize a practical manifestation of 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design, his vision, and his dream to help the race.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Spiritual Hierarchy, which consists of the Ascended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Beings, who have consciously offered to renounce the joy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freedom of service at Higher Levels in order to help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humanity to finish its evolutionary journey, are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specialists along some particular line of spiritual service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endeavor. The various Retreats throughout the world,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like manner, pour forth a specific radiation of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nourishment through their Spheres of Influence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attract through the magnetic power of similar interests,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lifestreams who wish to serve Life along particular lines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developed talents.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These Retreats offer the chelas, as well as Initiates,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opportunities to study under Master Intelligences who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 develop the greatest possible latent virtues and talents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along specific lines. Many good men and women visit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Retreats while their physical bodies sleep and are a part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life, endeavors and service of such Retreats to a far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greater extent than the outer consciousness is yet aware.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entire service and activity of that Spiritual Body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raise the consciousness of humankind and make it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possible for every individual to know perfect health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mind and body, abundance of every good and perfect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thing, and to learn what God the Father desires that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 shall manifest to widen the borders of 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glorious Kingdom. Throughout the year, in the various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Retreats throughout the world, selfless brothers and sisters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are constantly preparing plans for the furthering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evolution of the race, and these plans and designs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presented at the half yearly </w:t>
      </w:r>
      <w:r w:rsidRPr="00754CF0">
        <w:rPr>
          <w:color w:val="000090"/>
          <w:lang w:val="en-US"/>
        </w:rPr>
        <w:lastRenderedPageBreak/>
        <w:t>Councils in order to secure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sanction of the Lords of Karma and the necessary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dispensations and grants of energy required to carry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plans into effect.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Law governing the evolution of the race is that all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benefits and blessings must come through the natural door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consciousness of some member of the race yet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embodied and belonging to the realm in which the blessing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to manifest. This is evident, because the long course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history proves without a question of a doubt,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although all the inventions and discoveries and blessings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existed in the mind of God and were easily perceived 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those who had earned the right to live in his Presence,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these gifts did not become the property of the race until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one of their number grasped the idea and drew it through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energies of his own world. Even Jesus had to take on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physical body in order to translate the Word of God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humanity.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It is to secure the cooperation and interest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constructive students of Life who attend these half yearly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Councils that the members of the Brotherhood present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various petitions and plans. Upon the amount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interest shown by the embodied lifestreams who,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greater freedom of their inner bodies, are privileged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participate in these Councils, depends the extent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grants and dispensations handed down to the brothers 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Karmic Board.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For several days before the great Audience Chamber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opened, the brothers gather and present to the Keeper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Records the particular plans and designs which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 Retreats are sponsoring. These plans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fastened on a gigantic Bulletin Board, and each Retreat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assigned a conference room where one of the brothers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always in attendance upon any lifestream who has read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 interest the proposed plan, and who signifies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willingness to contribute the voluntary energies of his own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waking consciousness to forward such a plan.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Thus, before the general presentation of the plans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designs, the brothers have a comprehensive idea of how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many sponsors from among the human race, will be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willing to stand up when the Spokesman for the Karmic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Board asks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Who among the sons of men will offer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energies and their consciousness to forward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plan, despite any personal discomfort or inconvenience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which such selfless service may entail?</w:t>
      </w:r>
      <w:r w:rsidRPr="00754CF0">
        <w:rPr>
          <w:color w:val="000090"/>
          <w:lang w:val="en-US"/>
        </w:rPr>
        <w:t xml:space="preserve">” </w:t>
      </w:r>
      <w:r w:rsidRPr="00754CF0">
        <w:rPr>
          <w:color w:val="000090"/>
          <w:lang w:val="en-US"/>
        </w:rPr>
        <w:t>After all the plans and designs are heard, and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sponsors from among the human race duly noted,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grants are handed down, and those Masters who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secured the greatest response from the hearts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assembled embodied humankind, receive the most energy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from the Cosmic Store House which balances the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pledged</w:t>
      </w:r>
      <w:r w:rsidRPr="00754CF0">
        <w:rPr>
          <w:color w:val="000090"/>
          <w:lang w:val="en-US"/>
        </w:rPr>
        <w:t xml:space="preserve">’ </w:t>
      </w:r>
      <w:r w:rsidRPr="00754CF0">
        <w:rPr>
          <w:color w:val="000090"/>
          <w:lang w:val="en-US"/>
        </w:rPr>
        <w:t>energy of the students.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It is suggested - that the alert members of the human race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 deeply desire to further the cause of world good,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fashion from within their own consciousness, suitable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petitions which will be courteously heard and which bear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weight in the decisions of the Karmic Board as they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always favor initiative and selflessness when expressed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through the consciousness of individuals who are yet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part of the mass karma of the race. Such petitions should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 written down, and after the night of June 30</w:t>
      </w:r>
      <w:r w:rsidRPr="00754CF0">
        <w:rPr>
          <w:color w:val="000090"/>
          <w:vertAlign w:val="superscript"/>
          <w:lang w:val="en-US"/>
        </w:rPr>
        <w:t>th</w:t>
      </w:r>
      <w:r w:rsidRPr="00754CF0">
        <w:rPr>
          <w:color w:val="000090"/>
          <w:lang w:val="en-US"/>
        </w:rPr>
        <w:t>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consigned to the flames as their work will then have been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completed.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May every member of the human race, embodied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disembodied, attend this Great Council, and offer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energies to the beautiful sons and daughters of Freedom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the Planet may quickly out picture the perfection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is intended for her and her peoples.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Receptivity of Humankind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Consciousness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El Morya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minds of humanity are like stringed instruments open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most part to whatever influence chooses to vibrate upon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string. From the inner standpoint, it is tragic that the natural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protection, provided that the naked receiving vehicle might be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closed against destructive vibrations, has been destroyed 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humanity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own doing.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Humankind is a prey to any number of vicious and depraved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forces that utilize the sensitive structure of his brain to play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upon, thus grinding into the world of form the diabolical plans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schemes that these forces desire to fulfill.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If the unseen forces behind such destructive activities were not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permitted any longer to attach themselves to those weak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individuals who allow themselves to be used as their pawns,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work would of a necessity be a failure.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There is a natural law governing the physical material world -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by which energy becomes crystallized into matter only through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brain and body consciousness of a physical being who has yet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 body of flesh. All law works both ways. We can only assist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humankind - through the cooperation and obedience of such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humanity as will offer their brains and bodies to us that we may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pour our ideas and inspiration and Divine Plans through. So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also do the vicious forces of disembodied entities act.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All people who have, through long centuries of destructive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activities, broken down their natural protection against the dark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forces riding into their worlds, are very open to these forces. Here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we require assistance from you who know the Law. Call that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rates of vibrations that tie unfortunate individuals to such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activities be quickened to a point where they are set free. When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there are no more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receivers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the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feeders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will be rendered helpless.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 xml:space="preserve">Thus, all who you can garner to be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receivers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of our Forces,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Inspiration, Activities and Dispensers of our Divine Plan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Energy, and all who you can free from accepting depraved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suggestions, will be that much more capable in bringing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Golden Age to fruition.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Blessed and beloved ones, I bow in reverence to your Light...That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reverence which I have developed through so many ages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recognizing the power that is within the Immortal Three-fold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Flame which is the very individualized Intelligence no matter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how low the soul has seemingly sunk in degradation of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temporary nature. Within that light principle, beloved ones,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 God virtue, God-gift and God-power in the Universe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because you cannot separate life from God. God and Light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We Who are in the God-free estate, We Who have felt the fullness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life expanding through Ourselves for Our Own benefaction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of all humankind, know that that same Life is within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beating heart of everybody belonging to this evolution and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 is in itself not only the redemptive process of discordantly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qualified energy but the expanding of the precipitating power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perfection into this world of form.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There is no Ascended Master, Cosmic Being, Angel or chela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anywhere throughout the Universe Who does not honor the gift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Life, knowing that it is part of the great universal First Cause.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Seeing with the inner sight the beautiful flow of that Life, there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always a reverence and an acknowledgement to that Life, even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though the individual, through destructive use of free will, has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not yet allowed Life through him or her to find full and perfect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expression.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Beloved ones, the gardeners and the farmers who prepare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plantings in the Autumn for the Spring, Summer or next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Autumn have a reverence for the gift of Life that is within seed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bulb as it is placed within the bosom of Virgo, there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remain until its proper time to come forth as a beautiful harvest.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That is a reverence, that We, Who are the Spiritual Hierarchy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Earth have for all Life, the Life in your heart, as well as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 of all the masses who do not even know that We exist, do not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know Our Names or Our purpose Or Our Service.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It is Our responsibility and obligation to give them the feeling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power and the good that is within the Life that beats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hearts, that they may let loose that power, which is the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Power Almighty. Let loose the God-Power! Allow It to resuscitate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flesh, clarify the mind, balance the feelings and purify all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etheric bodies of the memories of the discord in the past!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What can do this for you? Only Life! My Life, as I give it to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worded expression, in radiation and with as much conviction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 I can anchor into your minds and feeling worlds.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My Life given to Me of God is helping you to raise yourself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life energy which is one with My Own. Your Life when,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through Our radiation and proximity, We can convince you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within your own Life is that infinite power, that can transmute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everything in your world that is less than perfection into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fullest perfection of Divinity here and now.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Please, in the soft radiation that is drawn and manifesting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these Transmission Classes, accept the joy of having a beating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 within which is a current of energy which is the Life given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you by God. The same Life which Jesus Whom you all honor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used, by which He overcame even so-called death itself, by which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 transfigured His human form, by which He performed every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so-called miracle and by which He stands yet today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Example of the proper use of Life.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No different Life flowed into Jesus than is flowing into you,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ones. It is all the same essence from the universal First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Cause, all released from God the Father, the Cosmic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 xml:space="preserve">” </w:t>
      </w:r>
      <w:r w:rsidRPr="00754CF0">
        <w:rPr>
          <w:color w:val="000090"/>
          <w:lang w:val="en-US"/>
        </w:rPr>
        <w:t>Presence. That Life is the Gift of God Who has given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individualization to you, to Me, to every Divine Being that has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been and Who will be in the future. That Life is so precious. Tap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resource of all Life! Not through effort of human will, but 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allowing that Life which is intelligent and responsive to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direction, to begin its expanding process through you, making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things right, emotionally, mentally, etherically and physically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while you still wear a flesh garment.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It is sad indeed when We see so many of humanity in some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distress of their own human creations, that they desire no longer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have the Gift of Life. There are Great Beings particularly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concerned with the protection of individuals who come to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point of despondency; . lest through violence they should shut off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temporarily the flow of the greatest gift in the Universe Life itself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into their physical form and not complete the magnificent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manifestation for which they were created and sent into physical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embodiment. Then they have to stand before the Karmic Board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make recompense for their refusal to accept and sustain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Gift of Life in so far and in so long as the God that made Us,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each and every one, desires to serve on any plane or in any sphere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which We have become fitted to dwell.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 have chosen, beloved ones, to keep My Own vehicle at the Royal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Teton for a specific reason. I have such reverence for Life itself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I have such confidence of the power of Life released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constructively by the individuals free will to resuscitate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 form and make things right that I want to keep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feeling in the physical atmosphere of Earth and by so doing I am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remaining presently as Hierarch of this great Retreat.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beloved One Who has prepared Himself to be My Successor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acting tonight on My behalf at the Royal Teton. We have been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very busy, as you know, since the fifteenth of the month,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welcoming all of the visitors from all the other Retreats,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welcoming these beloved ones, Ascended Masters, Cosmic Beings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Angels, Who have come with petitions to present before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Karmic Board.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We have in attendance the beautiful Angel of the Scrolls and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available the council rooms which are open in order that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friends who love the Light may present their scrolls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petitions and those who have an affinity with one another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project may counsel together in order to present to the Karmic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Board the greatest possible unified request for benefactions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Earth and all Earth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evolution This year, beloved ones,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there has come out of the Great Silence a Being Who will be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benefit to you individually if you choose to call upon Him.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 xml:space="preserve">You have heard the phrase often that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order is Heaven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first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law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. This Being is the God of Divine Order. Order in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personal affairs, order in your emotional reactions, order in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thinking facilities, order in your physical world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surroundings. They are yours if you choose to invite Him.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know Him in Our realm as the Beloved Principa, the God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Divine Order. Those of you who desire to be the forerunners who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carry the Kingdom of Heaven to the people of Earth will want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represent Heaven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first law which is Divine Order.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Therefore, this great Being has come forth for the first time since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laggards came and disorder began to manifest upon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 Earth and Its inner atmosphere. He has not returned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until the 15</w:t>
      </w:r>
      <w:r w:rsidRPr="00754CF0">
        <w:rPr>
          <w:color w:val="000090"/>
          <w:vertAlign w:val="superscript"/>
          <w:lang w:val="en-US"/>
        </w:rPr>
        <w:t>th</w:t>
      </w:r>
      <w:r w:rsidRPr="00754CF0">
        <w:rPr>
          <w:color w:val="000090"/>
          <w:lang w:val="en-US"/>
        </w:rPr>
        <w:t xml:space="preserve"> of December of this year, 1957 and He is now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willing to give to you His assistance of His directive ray.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This Divine Order of which I speak is very important, and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want you to think upon it in regard to yourself. The Divine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Order is that to which you aspire. You aspire to become one with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Our Divine Order. That is an aspect of the law which you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confirmed by your presence in the groups throughout the year.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Next, to bring Divine Order into the chaotic conditions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 Earth at this time is to be a messenger of this Cosmic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Being. Your measure of your own world will tell you quickly how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much or how little you require of His assistance.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When you are faced with a specific project whether it is a group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project, whether it is a personal project connected with your home,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business or your affairs, if you will invoke the great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 represents Divine Order before you so much as raise a hand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or even go through the process of dressing, you will find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everything in that day, everything in that project, everything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activity will move along smoothly in Divine Order and each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portion of your pattern and plan will mesh perfectly with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others. This will do much for you in the control of your feelings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particularly</w:t>
      </w:r>
      <w:r w:rsidRPr="00754CF0">
        <w:rPr>
          <w:color w:val="000090"/>
          <w:lang w:val="en-US"/>
        </w:rPr>
        <w:t>—</w:t>
      </w:r>
      <w:r w:rsidRPr="00754CF0">
        <w:rPr>
          <w:color w:val="000090"/>
          <w:lang w:val="en-US"/>
        </w:rPr>
        <w:t>because your feeling nature will not have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sense of struggle.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Let the Law and Lord of Divine Order merge into, through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around you and into through and around whatever activity 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project upon which you are working. If you choose to, ask Him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start twenty-four hours before that project is to begin, and see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how real and tangible such an One can be. In the Higher Realms,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ones, everything follows Divine Order. You are entering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into the Seventh Age, and the Seventh Ray is Ordered Service.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Ceremony in which Divine Order is acknowledged.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Divine Order is essential in drawing the specific radiation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Angelic Host or any of the perfected Ones Who are desiring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give you assistance or Who you desire to assist you in some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special service, because order being Heaven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first law, all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Angels and all of the Divine Beings serve in that promise. When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They are serving unascended beings, They can conserve more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energy if They do not have to create the pattern, but it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already created in Divine Order.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For instance, if your service is to the Beloved Jesus, the Divine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pattern should be created from the very moment that every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 belonging to or connected with a group activity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cognizant that they are going to reverence Jesus, the Christ.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From the time that the platform is magnetized from the time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leader begins the service, all is built in Divine Order around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Officiant, Who in this case would be Beloved Jesus.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Therefore, then more of the light radiation, visualization, song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thought of Jesus that can be drawn by the leader and 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those in the group, into the forcefield, the greater the radiation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Master Jesus and the Angels from His Temple when it is 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opportunity to give the blessing to you.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All of the energies you release are very beautiful and it gives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blessing to Life but the Ascended Master Who is giving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address must wait until the moment when the attention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congregation turns toward that One. At that moment the Angels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begin through Divine Order to form the pattern of the class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radiation and grace is prepared for the Ascended Master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blessing.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As you are interested in becoming and as you are destined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become teachers of many people, remember to follow the pattern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Divine Order in your ceremonial service. That is not only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necessarily true in group activity; it can be true of your daily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activity. There are some of you who devote your attention to one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Master every day, not necessarily the same Master, but-for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twenty-four hour period you devote yourself as being a cup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radiation for that Ascended Master.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In your case, as individuals, if you will begin your day after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your attention goes to your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Presence by sending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thought to that Ascended Master, and then fashion your day;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reading, your words, your activities as closely as you can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Master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Personage, you will receive a tremendously greater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release from such an One than if you scatter your energy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around to all the Hierarchy of Heaven. We know that it is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earnestness, beloved ones, and your interest in the various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Members of the Spiritual Hierarchy which causes you, from time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time to so scatter your energy. You see the beloved Master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Morya, and Saint Germain drawing back the human veil further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further have given to you on the screen of Life more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more of an understanding of the various Ascended Masters,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Cosmic Beings, Angels and Devas.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This has increased your interest in Them and naturally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attention. You feel, perhaps, disloyal if you do not cover the entire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spectrum of the Spiritual Hierarchy within your adoration.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can easily remedy this, beloved ones, by sending your attention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the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Presence and then the Great White Brotherhood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 Being who composes It. Then specialize your devotions 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Master or Angel and see if you will not find that that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assist you in ordered service. This ordered service, is learning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consciously qualify your energies and it will be of assistance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 in the most mundane activities of Life, as well as the most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Celestial ones.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Beloved ones, at the other side of the veil millions are begging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come into embodiment and yet you here who have physical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vehicles must become more and more cognizant of the magnificent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opportunity you have in Life itself on this Earth plane, and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using that Life constructively.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You would be surprised, beloved ones, when a lot of thought forms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have cluttered up your minds were removed through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Divine Order and how much easier it will be for you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concentrate. You will be surprised that the emotions that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filled you from time to time which are not of God intent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removed in Divine Order so that your own Holy Christ Flame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can expand through you. How much that service will assist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your endeavors.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If you think I have anything to offer in the way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understanding invite Me, or come to Me at the Tetons, I have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lovely room. I must confess to you, though I have given up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Orient as My abode for the occident, My private room is most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oriental but very comfortable and you are welcome to enter in.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think you will love the deep yellow rug, the beautiful green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drapery and soft and comfortable chairs, and some of the lovely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ivory carvings which have been carved by My chelas, taking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whole lifetime to do just a fan. Sometimes a whole family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generations combine their energies to create the carvings in one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chair, several of which I have in this room.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 would like you to place your hands in those groves and feel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love of those dedicated beings. My reverence for Life is so great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brought those objects with Me as well as many more interesting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ones.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To me, My Life in China and in the East was so happy and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am sure it is interesting to you too, most of you having lived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China in her glory. Often Kwan Yin is with Me there and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Confucius, beloved Fun Wey and Those Who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particularly oriental backgrounds. You will find Us, I think,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respect comforting. We are wonderful Listeners. It is an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oriental custom.</w:t>
      </w:r>
      <w:r>
        <w:rPr>
          <w:color w:val="000090"/>
          <w:lang w:val="en-US"/>
        </w:rPr>
        <w:t>”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28"/>
          <w:szCs w:val="28"/>
          <w:lang w:val="en-US"/>
        </w:rPr>
      </w:pPr>
      <w:r w:rsidRPr="00754CF0">
        <w:rPr>
          <w:color w:val="000090"/>
          <w:sz w:val="28"/>
          <w:szCs w:val="28"/>
          <w:lang w:val="en-US"/>
        </w:rPr>
        <w:t>God bless you.</w:t>
      </w:r>
      <w:r w:rsidRPr="00754CF0">
        <w:rPr>
          <w:color w:val="000090"/>
          <w:sz w:val="28"/>
          <w:szCs w:val="28"/>
          <w:lang w:val="en-US"/>
        </w:rPr>
        <w:t xml:space="preserve">   </w:t>
      </w:r>
      <w:r w:rsidRPr="00754CF0">
        <w:rPr>
          <w:color w:val="000090"/>
          <w:sz w:val="28"/>
          <w:szCs w:val="28"/>
          <w:lang w:val="en-US"/>
        </w:rPr>
        <w:t>Lord Lanto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28"/>
          <w:szCs w:val="28"/>
          <w:lang w:val="en-US"/>
        </w:rPr>
      </w:pPr>
      <w:r w:rsidRPr="00754CF0">
        <w:rPr>
          <w:color w:val="000090"/>
          <w:sz w:val="28"/>
          <w:szCs w:val="28"/>
          <w:lang w:val="en-US"/>
        </w:rPr>
        <w:t>The Temple of the Great White Brotherhood</w:t>
      </w:r>
    </w:p>
    <w:p w:rsidR="00754CF0" w:rsidRDefault="00754CF0" w:rsidP="00754CF0">
      <w:pPr>
        <w:pStyle w:val="Heading2"/>
        <w:jc w:val="center"/>
        <w:rPr>
          <w:sz w:val="28"/>
          <w:szCs w:val="28"/>
          <w:lang w:val="en-US"/>
        </w:rPr>
      </w:pPr>
    </w:p>
    <w:p w:rsidR="00754CF0" w:rsidRPr="00754CF0" w:rsidRDefault="00754CF0" w:rsidP="00754CF0">
      <w:pPr>
        <w:pStyle w:val="Heading2"/>
        <w:jc w:val="center"/>
        <w:rPr>
          <w:sz w:val="28"/>
          <w:szCs w:val="28"/>
          <w:lang w:val="en-US"/>
        </w:rPr>
      </w:pPr>
      <w:r w:rsidRPr="00754CF0">
        <w:rPr>
          <w:sz w:val="28"/>
          <w:szCs w:val="28"/>
          <w:lang w:val="en-US"/>
        </w:rPr>
        <w:t>HOME OF THE GREAT WHITE BROTHERHOOD</w:t>
      </w:r>
    </w:p>
    <w:p w:rsidR="00754CF0" w:rsidRDefault="00754CF0" w:rsidP="00754CF0">
      <w:pPr>
        <w:pStyle w:val="BodyText"/>
        <w:jc w:val="both"/>
        <w:rPr>
          <w:color w:val="000090"/>
          <w:lang w:val="en-US"/>
        </w:rPr>
      </w:pP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>“I AM</w:t>
      </w:r>
      <w:r w:rsidRPr="00754CF0">
        <w:rPr>
          <w:color w:val="000090"/>
          <w:lang w:val="en-US"/>
        </w:rPr>
        <w:t xml:space="preserve"> the ensouling Deva known to you as the Spirit of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White Brotherhood. I am the Silent Watcher, and I am the Spirit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Cohesiveness through Loving Service, of the Body of Light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call the Great White Brotherhood. I am all these things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more, and I come to you this month when the Temple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White Brotherhood is opened to lend you my momentum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these qualities.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This momentum has been built steadily since our beloved Sanat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Kumara first enlisted two aspiring souls from Venus (Lord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Gautama and Lord Divino) as the Founding Members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White Brotherhood. Since then every Ascended Master who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has evolved through Earth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evolution, or has come to the Earth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serve from the Inner Realms has added their Light and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momentum of God Reality to my Being. I AM of them; they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me; we are One Cohesive Spirit of Loving Service to this Planet.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During this month of July, especially as we have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Ascended Master Conclave at Shamballa as a focal point, it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intended by our beloved Lord of the World that I infuse you,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charge you and become as unified with you as I am with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members of the Great White Brotherhood. Will you come to greet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me half way? Will you become so steeped in loving service that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barriers to complete unity in service to this planet disappear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forever, as they have from the Great White Brotherhood? May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we, you and I, get to the point this month that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of thee,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thou art of me, I AM, I AM Earth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Victory!</w:t>
      </w:r>
      <w:r w:rsidRPr="00754CF0">
        <w:rPr>
          <w:color w:val="000090"/>
          <w:lang w:val="en-US"/>
        </w:rPr>
        <w:t xml:space="preserve">” </w:t>
      </w:r>
      <w:r w:rsidRPr="00754CF0">
        <w:rPr>
          <w:color w:val="000090"/>
          <w:lang w:val="en-US"/>
        </w:rPr>
        <w:t>Two thousand years ago, beloved Master Jesus in his closeness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 his overseer, Lord Divino, was part of me and my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momentum flowed through him. The majority of his disciples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became One with me after receiving the Holy Spirit and becoming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One in that Consciousness of Love. All the saints, sages and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teachers since the earliest times have unified with my Being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served from that greater whole. And now I turn to you, cells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the New Age Avatar.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look to you individually to unify with me, and I look to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collectively, as a Group Example, to unify with my Spirit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Cohesiveness through Loving service.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Visualize me if you will. My colors are predominately those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burn on the Altar here at the Royal Teton Retreat - Green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Gold.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AM as delicate as a tiny fern or ivy leaf, yet powerful enough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shatter the sleep of lethargy this planet has been stepped in.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can individualize my self to visit any of you on a personal level 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expand my Consciousness to infuse a world-wide, yes even Cosmic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Endeavor. I AM everywhere the Great White Brotherhood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loving life free. And with the anticipation of your consciousness,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shall be visiting each of you this month, individually and as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collective body, charging and charging you until you feel at ONE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 the Spirit of the Great White Brotherhood,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Cohesiveness and Unity of coordinated loving service. You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now CHARGED with the opportunity of EXAMPLING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White Brotherhood to the race of humanity. Together,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Victory is ours!</w:t>
      </w:r>
      <w:r>
        <w:rPr>
          <w:color w:val="000090"/>
          <w:lang w:val="en-US"/>
        </w:rPr>
        <w:t>”</w:t>
      </w:r>
    </w:p>
    <w:p w:rsidR="00754CF0" w:rsidRPr="00754CF0" w:rsidRDefault="00754CF0" w:rsidP="00754CF0">
      <w:pPr>
        <w:pStyle w:val="Heading1"/>
        <w:jc w:val="both"/>
        <w:rPr>
          <w:rFonts w:asciiTheme="minorHAnsi" w:hAnsiTheme="minorHAnsi"/>
          <w:b w:val="0"/>
          <w:sz w:val="28"/>
          <w:szCs w:val="28"/>
          <w:lang w:val="en-US"/>
        </w:rPr>
      </w:pPr>
      <w:r w:rsidRPr="00754CF0">
        <w:rPr>
          <w:rFonts w:asciiTheme="minorHAnsi" w:hAnsiTheme="minorHAnsi"/>
          <w:b w:val="0"/>
          <w:sz w:val="28"/>
          <w:szCs w:val="28"/>
          <w:lang w:val="en-US"/>
        </w:rPr>
        <w:t>Good Morning,</w:t>
      </w:r>
      <w:r w:rsidRPr="00754CF0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Pr="00754CF0">
        <w:rPr>
          <w:rFonts w:asciiTheme="minorHAnsi" w:hAnsiTheme="minorHAnsi"/>
          <w:b w:val="0"/>
          <w:sz w:val="28"/>
          <w:szCs w:val="28"/>
          <w:lang w:val="en-US"/>
        </w:rPr>
        <w:t>The Spirit of the Great White Brotherhood</w:t>
      </w:r>
    </w:p>
    <w:p w:rsidR="00754CF0" w:rsidRPr="00754CF0" w:rsidRDefault="00754CF0" w:rsidP="00754CF0">
      <w:pPr>
        <w:pStyle w:val="BodyText"/>
        <w:jc w:val="both"/>
        <w:rPr>
          <w:lang w:val="en-US"/>
        </w:rPr>
      </w:pP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Beloved aspiring members of the Great White Brotherhood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name and with all the Blessings of our Beloved Patriarch, Lord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Lanto and our beloved Hierarch Dwjal Khul, welcome into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Home of your Ascended Brothers and Sisters whose combined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energies make up my very Being. I AM the Intelligence within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and the Spirit ensouling this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collective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of Planetary sustaining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Energies. I AM REAL. I AM your Co-server in this Planetary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Transition.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have ensouled other Activities on other Stars and Planets.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when the call went out from beloved Sanat Kumara to form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White Brotherhood on this Planet many Beings from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Silence volunteered to ensoul it... yet I was chosen because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past momentums and training. The purpose of my Being is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 the Divine Receptacle for all the perfected energies that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eventually free this Planet. Collectively this is known as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White Brotherhood and I AM ITS SPIRIT.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Great White Brotherhood is made up of the energies from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various Realms of Consciousness, from Beings who have aligned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service in restoring and perfecting the Planet Earth.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Realms include, firstly, the limitless and infinite Cosmic Spheres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where Great Solar Logoi, Interstellar Angels, Galactic Silent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Watchers send their specific blessings to this tiny but very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important Planet; these Beings have never embodied on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 but look upon it with grace and understanding. Only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few of these Great Ones are known to humanity, such as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coming of the Angel of Restoration and the return of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Lord Shri Magra. They work with this Planet through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benediction of Alpha and Omega and Helios and Vesta.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Secondly, from the Ascended Realms of Light around this local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Sun (Helios and Vesta) and around this Planet, many Beings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from which have had Planetary experience and therefore whose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Energies are woven into the fabric of the Planet. It is in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Realms where dwell Beings who comprise for the most part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Spiritual Hierarchy or Government directly concerned with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specific evolutions of this Planet.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Here it is important to note that the Spiritual Hierarchy is once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again ruled by a Being who has had planetary experience - Lord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Gautama (Lord of the World). This was an important step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normalizing the Planet’s Energies, making it less dependent 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Cosmic Energies to sustain its being (as exemplified through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Sanat Kumara). These Members of the Ascended Host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 have had planetary experience on Earth make up the main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body of the Great White Brotherhood as it relates to humankind.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However, often their Superiors have not had a planetary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experience, such as the magnificent Manus.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Thirdly, from the Angelic and Elemental Realms and their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Directors, Rulers, Deva-rajahs, etc., all of whom have committed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themselves to direct service to this Planet and whose energies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represent much of the power which yet sustains life on this Globe.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As you are aware some Members of the Elemental and Angelic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Kingdoms have had embodiment so they can further appreciate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totality of service to this planet and further guide their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elemental and angelic charges.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But for the most part these beings have remained within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realm of pure God Force, unencumbered by the world of form.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have recently spent a Retreat month specifically with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Angels (Resurrection) and the Elementals (Devic Strength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Balance).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Fourthly, unascended beings who have perfected themselves but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through sacrifice, yet remain in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form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for a specific service, 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did the very first member - Lord Gautama Buddha.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Beings are few and work in close association with their Ascended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Sponsor but are included as members of the Great White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Brotherhood.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So you possibly appreciate now more accurately the God Force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I represent. It may interest you to know that this storehouse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Ascended Energies is also focused through Mount Shasta.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These two Foci, Teton and Shasta, work in close harmony, with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principle attention of the Great White Brotherhood, its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projects and plans, focused through the Royal Teton at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present time. However, with Mount Shasta acting as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a Cosmic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Battery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their services are intertwined.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This month I ask you to meditate upon this Starburst as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contemplate the Tetons. See within it the kaleidoscope of colors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rays that symbolize the projects and plans as described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 at the New Year 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projects and plans will be reviewed and re-considered under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watchful eye of the Karmic Board, especially as we enter now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second half of this year. I ask you also to feel this Starburst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within your own consciousness for truly is this God Force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available to you through Invocation and Assimilation. In fact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chelas still little understand the old adage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God needs a body</w:t>
      </w:r>
      <w:r w:rsidRPr="00754CF0">
        <w:rPr>
          <w:color w:val="000090"/>
          <w:lang w:val="en-US"/>
        </w:rPr>
        <w:t xml:space="preserve">” </w:t>
      </w:r>
      <w:r w:rsidRPr="00754CF0">
        <w:rPr>
          <w:color w:val="000090"/>
          <w:lang w:val="en-US"/>
        </w:rPr>
        <w:t>and that through you can these powerful Ascended Energies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effect on the physical and inner planes of this planet.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are surely aware that the call must come from your realm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through your own self-conscious efforts.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Why else would I have welcomed you as aspiring members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White Brotherhood. You are actually practicing to become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full members and perform your Cosmic Service once you complete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Earthly service ,if you so choose to... Feel the pressure of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God Force Starburst within you this month, BONDING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INFINITE ASCENDED ENERGIES - - THE LIGHT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GOD THAT NEVER FAILS! Always at your command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when you are one with the Christ and the magnificent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 xml:space="preserve">” </w:t>
      </w:r>
      <w:r w:rsidRPr="00754CF0">
        <w:rPr>
          <w:color w:val="000090"/>
          <w:lang w:val="en-US"/>
        </w:rPr>
        <w:t>Presence — aligned with all the God Force throughout creation!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Go forth in service this month with my momentum. Forget not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Petitions before the Karmic Board, which will be convened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month. Call to me. Feel my robes enfolding you and my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Starburst blazing within you. Know yourself this month as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 working partner with the Great White Brotherhood.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28"/>
          <w:szCs w:val="28"/>
          <w:lang w:val="en-US"/>
        </w:rPr>
      </w:pPr>
      <w:r w:rsidRPr="00754CF0">
        <w:rPr>
          <w:color w:val="000090"/>
          <w:sz w:val="28"/>
          <w:szCs w:val="28"/>
          <w:lang w:val="en-US"/>
        </w:rPr>
        <w:t>Good Morning,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28"/>
          <w:szCs w:val="28"/>
          <w:lang w:val="en-US"/>
        </w:rPr>
      </w:pPr>
      <w:r w:rsidRPr="00754CF0">
        <w:rPr>
          <w:color w:val="000090"/>
          <w:sz w:val="28"/>
          <w:szCs w:val="28"/>
          <w:lang w:val="en-US"/>
        </w:rPr>
        <w:t>“</w:t>
      </w:r>
      <w:r w:rsidRPr="00754CF0">
        <w:rPr>
          <w:color w:val="000090"/>
          <w:sz w:val="28"/>
          <w:szCs w:val="28"/>
          <w:lang w:val="en-US"/>
        </w:rPr>
        <w:t>I AM</w:t>
      </w:r>
      <w:r w:rsidRPr="00754CF0">
        <w:rPr>
          <w:color w:val="000090"/>
          <w:sz w:val="28"/>
          <w:szCs w:val="28"/>
          <w:lang w:val="en-US"/>
        </w:rPr>
        <w:t>”</w:t>
      </w:r>
      <w:r w:rsidRPr="00754CF0">
        <w:rPr>
          <w:color w:val="000090"/>
          <w:sz w:val="28"/>
          <w:szCs w:val="28"/>
          <w:lang w:val="en-US"/>
        </w:rPr>
        <w:t xml:space="preserve"> Spirit of the Great White Brotherhood</w:t>
      </w:r>
    </w:p>
    <w:p w:rsidR="00754CF0" w:rsidRDefault="00754CF0" w:rsidP="00754CF0">
      <w:pPr>
        <w:pStyle w:val="BodyText"/>
        <w:jc w:val="both"/>
        <w:rPr>
          <w:lang w:val="en-US"/>
        </w:rPr>
      </w:pPr>
    </w:p>
    <w:p w:rsidR="00754CF0" w:rsidRDefault="00754CF0" w:rsidP="00754CF0">
      <w:pPr>
        <w:pStyle w:val="BodyText"/>
        <w:jc w:val="both"/>
        <w:rPr>
          <w:lang w:val="en-US"/>
        </w:rPr>
      </w:pP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Beloved Friends, I speak to you on a Light Ray from the Grand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Tetons. We have all</w:t>
      </w:r>
      <w:r w:rsidRPr="00754CF0">
        <w:rPr>
          <w:lang w:val="en-US"/>
        </w:rPr>
        <w:t xml:space="preserve"> </w:t>
      </w:r>
      <w:r w:rsidRPr="00754CF0">
        <w:rPr>
          <w:color w:val="000090"/>
          <w:lang w:val="en-US"/>
        </w:rPr>
        <w:t>had a wonderful year.... the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Hierarchy and the people of Earth. We have been teaching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about Divine Love, and a great many of you are beginning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express that Divine Love. However, you need Wisdom. That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my purpose this coming year...to radiate the Flame of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Illumination and Wisdom. You have attained a certain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Illumination, but if you don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t use Wisdom, what good is it? There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then an imbalance. Remember always the Three-fold Flame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within your blessed hearts, that awakening Christus, just waiting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waiting and waiting for the balance of Love, Wisdom, and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course, Power.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would like you to consider what the great Sanat Kumara has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done to save the Planet Earth. God Loves him, we love him,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 should love him for his great sacrifice. And now, we have come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a point where we feel we have sufficient people all over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Earth who are working (in various activities) for the purpose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Peace and Love. We would like to remind you that no man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peace until he has love. We have told you time and time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again that peace is required.... not a forceful peace or a mental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peace.... but a peace that comes from the Christus within. I believe,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all the Spiritual Hierarchy believes, that you are ready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accept the directives this year as you did last.</w:t>
      </w:r>
      <w:r w:rsidRPr="00754CF0">
        <w:rPr>
          <w:color w:val="000090"/>
          <w:lang w:val="en-US"/>
        </w:rPr>
        <w:t xml:space="preserve">  “</w:t>
      </w:r>
      <w:r w:rsidRPr="00754CF0">
        <w:rPr>
          <w:color w:val="000090"/>
          <w:lang w:val="en-US"/>
        </w:rPr>
        <w:t>Let there be peace on Earth, and let it begin with me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, although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often used statement, must be brought forth from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awakening Christ within, who is so eager to help you, and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help you, if you can remain centered. We know it is difficult, very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difficult at times, but remain centered as often as you can,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upon awakening in the morning, let your first thought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I AM!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Then, as you go about the daily activities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life, work to stay centered and balanced. You must have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balance of Love, Wisdom and Power, taking care not to be too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forceful with the power which envelopes all of you. The Father-Mother God, who gave you the privilege of embodiment, looks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upon your hearts with great Love, and will help you in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endeavor, to fulfill the purpose which you vowed to accomplish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when you came to Earth. LOVE THOU ONE ANOTHER....LOVE THOU ONE ANOTHER!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We have spoken many times of the Bridge of Light between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different Retreats throughout the World, but the most important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the Bridge between the Focus of Shamballa, representing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Love, and the Rocky Mountain Retreat, (where I AM so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privileged to serve at this hour) representing the Wisdom. Love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Wisdom.... Love and Wisdom joined together in balance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let the Power flow forth from your beings in its own sweet gentle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way. This year, concentrate on using Wisdom. You will get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Illumination, but Wisdom is important in all things.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know that there are a great many of the Spiritual Hierarchy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assembled at this time of the year at the Rocky Mountain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Retreat. You know this Retreat well. You have visited there many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times, presenting your petitions, to have them blazed in the Violet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Fire. I commend you for this activity, sometimes repeated year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after year. Sometimes you must repeat an activity over and over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again until you learn the proper way to do it.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Remember Shamballa and the Tetons... Love and Wisdom.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 help you in the bridge of your consciousness. Go within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there within is the awakening Christ. Pray so deeply... so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reverently.... that you will receive the help which will direct you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Tetons. There is always someone here to welcome you. We love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you, we are so grateful for you that words cannot express.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Dear friends, and you are friends of Light, I hope you can tell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from my feelings how much I love you. I shall love you for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Eternity. We have offered you many opportunities and told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things we thought would benefit you. They have benefited you.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road has been rocky I know. We have watched you very, very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carefully. Your path will be easier now on your climb up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mountain. Climb the steps to your freedom in the Light. You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find that we have always been your friends, and as Saint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Germain loves the word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Friend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, he is waiting anxiously. He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give you every assistance he can. You just think of him and he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send Violet Fire Angels to you. You know how ready they are,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willing and ready to serve.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Know, dear Hearts, that we love you, for are we not all ONE?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Does a Mother love one child more than another? Oh, no! They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may act differently.... you do at times... in the way you show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love, but you know the Christus within is awakening, and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come to full flower. Then you can walk as the Master Jesus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ways of Love, Wisdom and Power.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 tolerant of your fellow traveler, just as we are tolerant of you.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see, we are not all stern..... we have a joyful side. Remember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always and know that the Cosmic Holy Spirit (whose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Temple is in the ethers above here) enfolds you all. Think of him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know in the Name of the Father, and the Son, and the Holy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Spirit.</w:t>
      </w:r>
    </w:p>
    <w:p w:rsidR="00754CF0" w:rsidRPr="00754CF0" w:rsidRDefault="00754CF0" w:rsidP="00754CF0">
      <w:pPr>
        <w:pStyle w:val="BodyText"/>
        <w:jc w:val="both"/>
        <w:rPr>
          <w:color w:val="000090"/>
          <w:sz w:val="28"/>
          <w:szCs w:val="28"/>
          <w:lang w:val="en-US"/>
        </w:rPr>
      </w:pPr>
      <w:r w:rsidRPr="00754CF0">
        <w:rPr>
          <w:color w:val="000090"/>
          <w:sz w:val="28"/>
          <w:szCs w:val="28"/>
          <w:lang w:val="en-US"/>
        </w:rPr>
        <w:t>I bid you adieu..... Thank You!</w:t>
      </w:r>
      <w:r w:rsidRPr="00754CF0">
        <w:rPr>
          <w:color w:val="000090"/>
          <w:sz w:val="28"/>
          <w:szCs w:val="28"/>
          <w:lang w:val="en-US"/>
        </w:rPr>
        <w:t xml:space="preserve">  </w:t>
      </w:r>
      <w:r w:rsidRPr="00754CF0">
        <w:rPr>
          <w:color w:val="000090"/>
          <w:sz w:val="28"/>
          <w:szCs w:val="28"/>
          <w:lang w:val="en-US"/>
        </w:rPr>
        <w:t>Djwal Khul</w:t>
      </w:r>
    </w:p>
    <w:p w:rsidR="00754CF0" w:rsidRDefault="00754CF0" w:rsidP="00754CF0">
      <w:pPr>
        <w:pStyle w:val="BodyText"/>
        <w:jc w:val="both"/>
        <w:rPr>
          <w:lang w:val="en-US"/>
        </w:rPr>
      </w:pPr>
    </w:p>
    <w:p w:rsidR="00754CF0" w:rsidRPr="00754CF0" w:rsidRDefault="00754CF0" w:rsidP="00754CF0">
      <w:pPr>
        <w:pStyle w:val="BodyText"/>
        <w:jc w:val="both"/>
        <w:rPr>
          <w:lang w:val="en-US"/>
        </w:rPr>
      </w:pP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It has been my opportunity through the years to dispense into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consciousness of the chelas some understanding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Spiritual Hierarchy. I would like to talk today about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Offices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Spiritual Hierarchy, for this topic captures a necessary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understanding the chelas must have in their service with us.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A magnificent Being like Beloved Micah has served in various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offices, dispensing various Energies into the planet. Each time 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fills a position, he leaves a permanent gift of his Light in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office, whether as the Chohan of the Sixth Ray, the Cosmic Christ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or as the Angel of Unity. You may ask,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Is the Angel of Unity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 office or Lord Micah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true identity?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Consider for a moment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both are true. For Lord Micah only became the fullness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himself by fulfilling a need for specific spiritual Energies on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planet, in its quest for Freedom from its particular set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circumstances. This need created an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office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in the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Hierarchy. He unfolded this particular aspect of his full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potential only through association with a planet steeped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consciousness of separateness.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No doubt Lord Micah will discover even greater Light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Consciousness in service to other planets and stars as he continues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his journey through Infinity. But imagine as well a time after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Ascension in the Light, when you discover more of your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Potential by giving service to a particular race or planet. That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what all the members of the Spiritual Hierarchy are discovering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Service to the Earth, the most challenging experience in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Universe. In that sense, it is an honor and a Divine Opportunity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serve in the Spiritual Hierarchy of the planet Earth, for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experience promises tremendous Spiritual growth. This also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true of the chelas, while engaged in their (embodied) service 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planet. Even now you are building the foundations of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Cosmic service. Could we consider the office - of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chela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Spiritual Hierarchy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? Perhaps this is what El Morya meant by</w:t>
      </w:r>
      <w:r w:rsidRPr="00754CF0">
        <w:rPr>
          <w:color w:val="000090"/>
          <w:lang w:val="en-US"/>
        </w:rPr>
        <w:t xml:space="preserve"> “</w:t>
      </w:r>
      <w:r w:rsidRPr="00754CF0">
        <w:rPr>
          <w:color w:val="000090"/>
          <w:lang w:val="en-US"/>
        </w:rPr>
        <w:t>chela - probationary and accepted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. Either way you are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presently discovering more of your own God Being while serving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planet and in this Divine Process of Self-discovery through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service, you and the Spiritual Hierarchy are aligned and One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Consciousness.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great Beings who have served as the Lord of the World,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Buddha, the Lord Maha Chohan, the Lord Manus, etc., have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left a legacy of their Light within the fabric of this planet, as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do now as well. Eventually, the Light of the God Presence of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ten billion Souls belonging to the Earth, will be all that makes up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fabric of this planet. At that point of its evolution, the Earth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 be ready to be re-absorbed into the blazing Light of its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Parents... completing the great Solar Day of its existence as an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evolving planet.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Lord of the World has a responsibility to the God parents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keep the planet on that course of Divine Completion. Like an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artist who uses color and form to create a magnificent final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product, the Planetary Logos uses Ascended and Cosmic Energies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create the perfect Spiritual Aura around and within a planet.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As the developmental needs of the planet and its race change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grow, so does the various Ascended Energies that the Planetary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Logos uses... as would a painter, as if his mural was ever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changing, fill the spaces with different colors and patterns.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evolution of a planet, its Spiritual Aura is made up of the Offices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Spiritual Hierarchy, which could be thought of as Energy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Forcefields blending their various Colors, Qualities, Vibrations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Radiations to form the desired Spiritual Canopy around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planet, as directed by the Lord of the World. Through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various Forcefields comes specific Cosmic Energies, only available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to the planet through these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offices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, allowing assistance from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various points in the Universe, forwarding the evolution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planet.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There have been considerably more changes in the Great Beings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 fill the Offices of the Spiritual Hierarchy in the past several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decades than at most other times. This reflects a rapidly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developing Forcefield around the planet, assisting the Earth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through its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sped up changes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as it throws off the yoke of darkness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long ages past and enters into permanent Light. Rejoice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these accelerated changes, for progress is occurring.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This planetary progress also reveals that the Ascended Ones who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serve in these offices are moving rapidly upon their own paths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evolution into greater Cosmic Light and Service. Remember,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further along the Path of Life, the more rapid the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growth, and this is true for the chela as well, because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as above so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below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. From what I have related today, the chela must realize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the offices of the Spiritual Hierarchy may not remain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constant, for it depends on the needs of the race and the level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development of the planet. And it also follows that the offices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Spiritual Hierarchy are not the same on every planet But,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can tell you that the planets under Helios and Vesta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essentially the same basic Spiritual Hierarchy.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In the Ascended Master Teaching of this Activity, we have given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chela a clear description of the various offices, their purpose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their part in the evolution of this Planet. Rejoice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Celestial Tapestry of Cosmic Energies within the Offices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Spiritual Hierarchy. Come to know each one in your service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Earth, as we also come to know the fullness of your Light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service to us, our chelas of the Spiritual Hierarchy.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remain ever in the Service of your God Illumination,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Dwjal Khul</w:t>
      </w: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Beloved Brothers and Sisters,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It is with great reverence that I welcome you here tonight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offer my gratitude for your selfless service to life. As those of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who have previously attended this sacred celebration know,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shall be spending time not only here at Shamballa, the home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spiritual hierarchy, but also at the temple of the Great White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Brotherhood, the very ancient and sacred focus of precipitation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 the planet. It is there that the Earth receives the incoming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substance destined to manifest on the physical plane of existence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where I spend a great deal of my time.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Tonight you stand in consciousness at two strategic points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energy for this beloved planet. During the course of every year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 work constantly and diligently creating an ever expanding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span of energy for the Earth through the use of the thoughtform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theme. At the end of the year it is the Ascension Flame 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Shamballa that raises the vibration of the momentum you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built, to receive the added blessings of your ascended brothers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sisters from the higher realms to the planet.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This activity takes place as a downward triangle of light merges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 your upward triangle of energy, thus forming a six pointed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star of brilliant light. At the precise moment designated by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beloved Holy Triumvirate, this energy is once again released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Earth and a new year of compassion, enlightenment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faith dawns on the horizon of human understanding thus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assuring the forward progress of this planet.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However, as the guardians of the flame you must keep on going,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preparing the way for the years yet to come when all humanity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 work in more conscious co-service with us. For this purpose,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each one of you sitting before me and all chelas connected to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class by ties of light, will be guided to the retreat of the Great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White Brotherhood in the Grand Teton Mountains tonight.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There the new thoughtform and theme will be brought forth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Earth under the auspices of the flame of reverence for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When the activity there reaches its zenith you will continue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working with us as your attention is brought back to Shamballa.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Here, under the radiation of the perfectly balanced flame of love,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wisdom and power, you shall begin the process of anchoring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sacred vision and decree only into your heart centers, also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 center of this blessed planet, where it will begin its work.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Beloved ones, remember your service to the Earth is as important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 ours! One day you will stand where we now stand and others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will be performing the work you do here tonight!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During the all-night watch I ask that you take time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contemplate the ever-expanding flame of precipitation. Visualize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flame traveling across the heart line of the mighty hand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God, rising high into the ethers above Shamballa and then,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through your consciousness and vehicles, anchoring itself into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 center of beloved Pelleur and Virgo.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It is indeed a beautiful sight to behold your inner light, beloved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co-servers, as you perform this service! You are becoming aware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ease with which your light is ever so gently manifesting itself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more and more in the physical world, as each one of you purifies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consciousness, thus further clearing the veils of maya. With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each forward step you take the veils of creative illusion become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more subtle and so do the initiations you enter into. It is no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wonder that the keynote of silence has struck many times within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beings during the past years as you took time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contemplate your many opportunities and reactions.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Upon doing this you have found your answer to the question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“why?”, as it has been waiting within your heart, for only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inner Christ knows what your evolving consciousness needs each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every moment on your path of service and self mastery. 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behalf of the inner Christ I invite you to often go within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ask.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As you make this sacred journey of service and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enlightenment, many times you have felt as if you were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completely alone, not able to feel the radiation of the ascended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masters lovingly embracing you. Beloved ones, I reassure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once again that we are always with you! However, there comes a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time upon your path when the masters, observing your evolution,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become more silent. We do so in compliance with cosmic law, for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time is fast approaching when you shall look directly into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eyes of your Holy Christ Self. This is the culmination of a process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 you fully accept without question your divine reality,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come to abide within that consciousness forever!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During this year now drawing to a close, you have decreed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hundreds of times: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I AM a radiating sun of my own God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perfection!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>; and many times the opportunity has arisen where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 could face the sun of your own God perfection. Beloved chelas,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you must do by yourself! All the energy and blessings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require are at your command in the same way they have always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been. We have and will continue to act as mediators between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consciousness and God, until through your spiritual development,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this is no longer necessary. We introduced you to your inner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Christ, and offered to you the guidelines required to contact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great teacher within. This is an initiation of mastery, an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initiation where you must now take more responsibility for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own God-given life energy!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Upon quiet contemplation you shall come to understand that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also the way in which you serve in the physical world. When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fellow travelers come to you searching for answers, you must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also introduce them to the Christ within. You will help them build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bridge of consciousness and then one day, you, too, shall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realize it is time to become more silent, letting your brothers or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sisters move forward on their strengths and knowledge, depending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upon their own divine ideas, but always, they will be enfolded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love. Your radiation and blessings shall continue to flow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them, exactly as we do for you! Do you not see how similar 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service to life is becoming?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You are the teachers of the New Age and yet you must also be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students, for the true teacher is an eternal student of the laws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life. Learning is one of the joys of living simply because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understanding expands the light of our Father-Mother God.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remind you that the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true son of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is light the light that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vowed to precipitate perfectly in the world of form!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same light, once brought forth, provides you with the pathway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home into the heart of your God Presence! Service is one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many great laws of life, for to serve is to simply live joyously!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Live, beloved beings of love, for you now abide deep within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 of God! Blessings from the second realm.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AM your friend and co-server,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Dwjal Khul</w:t>
      </w: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Pr="00754CF0" w:rsidRDefault="00754CF0" w:rsidP="00754CF0">
      <w:pPr>
        <w:pStyle w:val="List"/>
        <w:jc w:val="center"/>
        <w:rPr>
          <w:color w:val="000090"/>
          <w:sz w:val="32"/>
          <w:szCs w:val="32"/>
          <w:lang w:val="en-US"/>
        </w:rPr>
      </w:pPr>
      <w:r w:rsidRPr="00754CF0">
        <w:rPr>
          <w:color w:val="000090"/>
          <w:sz w:val="32"/>
          <w:szCs w:val="32"/>
          <w:lang w:val="en-US"/>
        </w:rPr>
        <w:t>The Temple Of God’s Will</w:t>
      </w:r>
    </w:p>
    <w:p w:rsidR="00754CF0" w:rsidRPr="00754CF0" w:rsidRDefault="00754CF0" w:rsidP="00754CF0">
      <w:pPr>
        <w:pStyle w:val="List"/>
        <w:jc w:val="center"/>
        <w:rPr>
          <w:color w:val="000090"/>
          <w:sz w:val="32"/>
          <w:szCs w:val="32"/>
          <w:lang w:val="en-US"/>
        </w:rPr>
      </w:pPr>
      <w:r w:rsidRPr="00754CF0">
        <w:rPr>
          <w:color w:val="000090"/>
          <w:sz w:val="32"/>
          <w:szCs w:val="32"/>
          <w:lang w:val="en-US"/>
        </w:rPr>
        <w:t>Through Illumined Love</w:t>
      </w:r>
    </w:p>
    <w:p w:rsidR="00754CF0" w:rsidRPr="00754CF0" w:rsidRDefault="00754CF0" w:rsidP="00754CF0">
      <w:pPr>
        <w:pStyle w:val="List"/>
        <w:jc w:val="center"/>
        <w:rPr>
          <w:color w:val="000090"/>
          <w:sz w:val="32"/>
          <w:szCs w:val="32"/>
          <w:lang w:val="en-US"/>
        </w:rPr>
      </w:pPr>
      <w:r w:rsidRPr="00754CF0">
        <w:rPr>
          <w:color w:val="000090"/>
          <w:sz w:val="32"/>
          <w:szCs w:val="32"/>
          <w:lang w:val="en-US"/>
        </w:rPr>
        <w:t>The Temple Of Divine Service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As the Earth is bathed in the Flame of Illumined Love, see each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lifestream joyously accept the Power of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Will, expanding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service to the Presence of God I AM.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Beloved Co-Servers,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As we approach the halfway point of this year, I ask you to take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some time to assess the progress that has been made up to now.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will quickly notice that with the energy and vibration of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year focused strongly upon the First Ray, all the gifts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blessings have been and will continue to be primarily those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protection, faith, strength, and the Will of God.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have received a great intensification of power, along with its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many qualities, using them to the best of your ability for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good of all humanity. Do you realize that, just as you have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received these gifts, all life around you has also received an equal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amount? The major difference is that they may not have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understanding to know what is happening, thus they are unable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 respond appropriately. This is why it is so extremely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important for every chela to become an instrument of healing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comfort to all life.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AM sure each and every one of you will agree when I say, this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year the chelas have had many, many opportunities in which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test their knowledge and understanding concerning the various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aspects of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Will. Thus far you have felt the power of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First Ray and most of you have had to temper that power with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love as you gently moved through your various spheres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influence.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do not need to illustrate for you the nature of the First Ray,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 you see its myriad aspects all around you. However, I will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share some interesting insights you may find helpful as you work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co-service with Us and all your brothers and sisters upon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Earth. Above all, it is time to look past outer appearances to find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truth, as it is revealed while you move forward along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individual paths. Although this principle has been often stated, it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so important that it bears repeating time and time again.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With the tremendous influx of the power vibration to this planet,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all life is influenced by its activity. Disturbances of many kinds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have occurred across the face of the Earth. At first glance, it may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seem that only destructive activity has taken place, but upon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further examination a different aspect will become clear in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mind and you will see the process of restoration taking place.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As all are tested, Humanity in general is beginning to accept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responsibility. Everyone is using the gifts of the First Ray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power, whether consciously or not. They are taking the necessary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action to turn seemingly negative experiences into learning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situations by accepting control of their lives for the good of all.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Through these experiences, great strength of mind, body,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character are needed. Faith also becomes evident in many ways,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not only in one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self but in others. Unity and brotherhood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beginning to emerge and assistance is being given to those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need. It is indeed an exciting time in the evolution of the Earth.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However, it is imperative that you have the love and patience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see the perfection you know exists in the world of form!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Now, shifting your attention, it is time that we all turn 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attention to the needs of the younger generation, especially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children. It quickly becomes apparent to the chelas that right use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energy is primarily setting the example of what you truly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believe. You must show the children this principle through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lives. There is tremendous pressure put upon them to do things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which they have no comprehension or understanding. As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know, to act without understanding often leads to difficulty.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can assist greatly by your actions. Let the children know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value their every thought, word, and deed. Let them know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their needs, desires and ideas are important―not only at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moment―but to the overall plan. You must also teach them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all life is sacred. They must be shown how to listen and more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importantly, to observe the actions of others. Much can be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discovered in this way. When you ask,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how can we teach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children these principles?” I say simply, by your example.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I leave you with a question and I hope you already have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answer. If a child came to you and said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My friends think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New Age is just psychic readings and horoscopes. How can I tell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them there is so much more?” Beloved Ones, what would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response to this question he? Not only are you the guardians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children ,you must also be their teachers.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Let us assist all humankind claim their divine heritage, especially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children, for they truly are the hope of the world. I enfold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My love and gratitude, as we work together to make this world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shining star she truly is!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Lady Miriam</w:t>
      </w:r>
    </w:p>
    <w:p w:rsidR="00754CF0" w:rsidRDefault="00754CF0" w:rsidP="00754CF0">
      <w:pPr>
        <w:pStyle w:val="List"/>
        <w:jc w:val="both"/>
        <w:rPr>
          <w:color w:val="000090"/>
          <w:lang w:val="en-US"/>
        </w:rPr>
      </w:pP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Beloved Ones,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come to you today as a Mother; one aspect of the Divine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Mother, Who is always attuned to the needs of her children.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When you come to the full Ascension in the Light, there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received the full awareness of your unity with all life―of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oneness with each and every lifestream upon the Earth. Even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 xml:space="preserve">though you are always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you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―that wonderful, individual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unique being of Light, you never again lose awareness of your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unity and brotherhood with all.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 xml:space="preserve">Beloved Mother Mary has spoken to you of how She became </w:t>
      </w:r>
      <w:r w:rsidRPr="00754CF0">
        <w:rPr>
          <w:color w:val="000090"/>
          <w:lang w:val="en-US"/>
        </w:rPr>
        <w:t>‘</w:t>
      </w:r>
      <w:r w:rsidRPr="00754CF0">
        <w:rPr>
          <w:color w:val="000090"/>
          <w:lang w:val="en-US"/>
        </w:rPr>
        <w:t>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Mother of the many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, at the very moment She fulfilled Her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mission as the Mother of Jesus. At that moment, She was not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absolutely certain that Jesus would be successful in manifesting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resurrection. However, She did know She had done the best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She could in helping Him to prepare for His supreme initiations.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Therefore, She was able to release Him into the Hands of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Universal Father-Mother God. Only through this release was She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enabled to hold the Immaculate Concept, and only through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holding of that Concept, was She able to fulfill Her own mission!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You see, through Her ability to concentrate upon the perfection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Divine Plan for Jesus, which was the full outer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manifestation of the Christ-Self within His heart, She was able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expand Her concentration to include this same perfection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hearts of all humanity. Through Her accomplishment, you and I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are now enabled to hold the Immaculate Concept of the Christ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within our hearts and the hearts of all, and then to take the next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step.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next step is the full outer expression of the Holy Christ Self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through the hearts of all chelas and Light workers on the planet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Earth, who express as the Body of Light. Oh, my beloved Ones,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realize the spiritual significance of what I tell you today!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 Body of Light is the Body of the Cosmic Christ, and 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surely as Jesus outpictured the Christ Man, and as surely as His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Holy Mother and beloved Joseph protected and sheltered Him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make this possible, we shall now do the same for the many!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 xml:space="preserve">You all decree: </w:t>
      </w:r>
      <w:r w:rsidRPr="00754CF0">
        <w:rPr>
          <w:color w:val="000090"/>
          <w:lang w:val="en-US"/>
        </w:rPr>
        <w:t>“</w:t>
      </w:r>
      <w:r w:rsidRPr="00754CF0">
        <w:rPr>
          <w:color w:val="000090"/>
          <w:lang w:val="en-US"/>
        </w:rPr>
        <w:t>We accept the full Power of Shamballa and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expanding Threefold Flame in all humankind as the governing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force of this Planet now! THE COSMIC CHRIST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STANDS REVEALED!</w:t>
      </w:r>
      <w:r w:rsidRPr="00754CF0">
        <w:rPr>
          <w:color w:val="000090"/>
          <w:lang w:val="en-US"/>
        </w:rPr>
        <w:t>”</w:t>
      </w:r>
      <w:r w:rsidRPr="00754CF0">
        <w:rPr>
          <w:color w:val="000090"/>
          <w:lang w:val="en-US"/>
        </w:rPr>
        <w:t xml:space="preserve"> Ponder the true meaning of these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words! What is the Cosmic Christ, if it is not you and I, holding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Divine Concept of the outpicturing of the Threefold Flame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hearts of all humanity?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The Planetary Threefold Flame is the perfect balance of Love,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Wisdom and Power for this Earth, held in the hearts of the Holy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Triumvirate at Shamballa. During this past week you all took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part in the celebration of the Wesak Festival. In response to My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information and request, you worked for a full three days as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combined Chalice of Consciousness required by the Holy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Triumvirate; beloved Sanat Kumara, Lord Maitreya, and Lord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Gautama, to receive and dispense Their Holy Blessings to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entire planet Earth and all her evolutions. In Their behalf,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acting as the Honor Guard of these blessings, you traveled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consciousness to the sacred valley in India, combining with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Body of Light, to bless all life on Earth.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When I addressed you at the opening of My Retreats, I gave you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some suggestions of how to work during the time of the Wesak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Festival meditations. My instructions were based upon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Immaculate Concept of the Divine Plan, in which we are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united at this time, to bring in the New Age of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Freedom. Mary, Joseph, and Jesus―as a family―assisted each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other to fulfill their individual parts in the universal plan for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Sixth Ray Dispensation. So it is for you now. At that time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history, many others were also a part of their family,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physical as well as the spiritual sense. The disciples who joined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Jesus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 xml:space="preserve"> work, and all of those who gave protection and support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along the way, many of us among them, became their larger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family.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You truly acted as the Honor Guard of the blessings of the Lord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the World, as you rose into the atmosphere above Shamballa,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begin your journey to India, on the night of the full moon. Many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of you were concentrating upon the families of the world;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especially those mothers and children experiencing painful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difficult situations. From time to time, at various locations on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Earth below, a mother holding her child looked upward,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saw what appeared to be a comet passing through the night skies.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Then, feeling a ray of hope enter her heart, she held her little one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closer, receiving the strength to keep on. Passing over country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after country, I saw scenes like this taking place, and I now tell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you, your calls were heard and answered.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Bringing hope to the hearts of the mothers is but one of the gifts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were given during this time. The worldwide family of chelas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is being united to accomplish that which must be done, thereby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increasing the magnitude of the Power of the Divine Mother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hold the Immaculate Concept for the entire planet. This will take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place through the group consciousness, as expressed through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Body of Light.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My dearest friends, as I look at the Body of Light, I see old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familiar faces; faces of those with whom I walked upon the Earth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just a short time ago, first establishing the Bridge to Freedom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Activity. There may seem to be new faces now, but I want you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know that there are no strangers among us. We all know each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other, and are connected through centuries of work and study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that preceded the founding of The Bridge to Freedom. Just 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Mary, Joseph, Jesus and their disciples and friends worked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together to bring forth the Christian Dispensation awhile ago,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now work together to bring forth the New Age of Spiritual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Freedom for Saint Germain. What seems to be a New Family is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merely a later generation of these blessed Beings of Light, for we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are a part of Their Family Tree. Through Their work and love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all They brought forth, We are empowered to manifest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Divine Plan now.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As you know, My Sponsor was, and shall ever be the Cosmic Holy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Spirit. The Holy Spirit of the Universal God is represented in the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increasing ranks of those who shall traverse the Universe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Star Systems yet to come! Welcome them, and love them all,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holding the Immaculate Concept of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Perfection for each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 one, as they awaken and break free from the chains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human consciousness. Put no time constraints upon completions,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but take one step at a time in your work, both individually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in your groups. Know that by seeing the full fruition of Saint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Germain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New Age of Spiritual Freedom in your hearts and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minds, with the full conviction of your beings, it is manifest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world of form!</w:t>
      </w:r>
    </w:p>
    <w:p w:rsidR="00754CF0" w:rsidRPr="00754CF0" w:rsidRDefault="00754CF0" w:rsidP="00754CF0">
      <w:pPr>
        <w:pStyle w:val="BodyTex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Think of yourselves as part of a specific wave that flows in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bathe the shores of human understanding. Now, when a wave has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accomplished that function, it flows back again into the sea,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merging with the whole. However, there is always another wave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flowing in to bathe the shores again. If you think for a few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moments of this activity, which is the endless motion of the sea,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 will realize that, the first wave, as it flows back, merges with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incoming wave, becoming a part of it. In a very real sense,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everything that goes before becomes a part of that which follows.</w:t>
      </w:r>
      <w:r w:rsidRPr="00754CF0">
        <w:rPr>
          <w:color w:val="000090"/>
          <w:lang w:val="en-US"/>
        </w:rPr>
        <w:t xml:space="preserve">  </w:t>
      </w:r>
      <w:r w:rsidRPr="00754CF0">
        <w:rPr>
          <w:color w:val="000090"/>
          <w:lang w:val="en-US"/>
        </w:rPr>
        <w:t>Beloved Mother Mary stands with Me today, and wishes Me to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remind you that by the Grace of God, there is never a void in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your lives, during which there is no work to be done.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work,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and God</w:t>
      </w:r>
      <w:r w:rsidRPr="00754CF0">
        <w:rPr>
          <w:color w:val="000090"/>
          <w:lang w:val="en-US"/>
        </w:rPr>
        <w:t>’</w:t>
      </w:r>
      <w:r w:rsidRPr="00754CF0">
        <w:rPr>
          <w:color w:val="000090"/>
          <w:lang w:val="en-US"/>
        </w:rPr>
        <w:t>s Life is eternal and wonderful, and We ask that you all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join with us in Loving life free! The greatly expanded Activity of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the Bridge to Spiritual Freedom now taking place is the next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wave of Spiritual Consciousness, blending with the wave that</w:t>
      </w:r>
      <w:r w:rsidRPr="00754CF0">
        <w:rPr>
          <w:color w:val="000090"/>
          <w:lang w:val="en-US"/>
        </w:rPr>
        <w:t xml:space="preserve"> </w:t>
      </w:r>
      <w:r w:rsidRPr="00754CF0">
        <w:rPr>
          <w:color w:val="000090"/>
          <w:lang w:val="en-US"/>
        </w:rPr>
        <w:t>preceded it, and all is well.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Be at peace,</w:t>
      </w:r>
    </w:p>
    <w:p w:rsidR="00754CF0" w:rsidRPr="00754CF0" w:rsidRDefault="00754CF0" w:rsidP="00754CF0">
      <w:pPr>
        <w:pStyle w:val="List"/>
        <w:jc w:val="both"/>
        <w:rPr>
          <w:color w:val="000090"/>
          <w:lang w:val="en-US"/>
        </w:rPr>
      </w:pPr>
      <w:r w:rsidRPr="00754CF0">
        <w:rPr>
          <w:color w:val="000090"/>
          <w:lang w:val="en-US"/>
        </w:rPr>
        <w:t>I AM Lady Miriam</w:t>
      </w:r>
    </w:p>
    <w:p w:rsidR="002D27FA" w:rsidRPr="00754CF0" w:rsidRDefault="002D27FA" w:rsidP="00754CF0">
      <w:pPr>
        <w:jc w:val="both"/>
        <w:rPr>
          <w:color w:val="000090"/>
        </w:rPr>
      </w:pPr>
    </w:p>
    <w:sectPr w:rsidR="002D27FA" w:rsidRPr="00754CF0" w:rsidSect="002F436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0" w:rsidRDefault="00754CF0" w:rsidP="00754CF0">
      <w:r>
        <w:separator/>
      </w:r>
    </w:p>
  </w:endnote>
  <w:endnote w:type="continuationSeparator" w:id="0">
    <w:p w:rsidR="00754CF0" w:rsidRDefault="00754CF0" w:rsidP="0075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0" w:rsidRDefault="00754CF0" w:rsidP="009F3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CF0" w:rsidRDefault="00754CF0" w:rsidP="00754C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0" w:rsidRDefault="00754CF0" w:rsidP="009F3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4CF0" w:rsidRDefault="00754CF0" w:rsidP="00754C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0" w:rsidRDefault="00754CF0" w:rsidP="00754CF0">
      <w:r>
        <w:separator/>
      </w:r>
    </w:p>
  </w:footnote>
  <w:footnote w:type="continuationSeparator" w:id="0">
    <w:p w:rsidR="00754CF0" w:rsidRDefault="00754CF0" w:rsidP="0075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0"/>
    <w:rsid w:val="002D27FA"/>
    <w:rsid w:val="00754CF0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A71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754CF0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4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CF0"/>
  </w:style>
  <w:style w:type="paragraph" w:styleId="Footer">
    <w:name w:val="footer"/>
    <w:basedOn w:val="Normal"/>
    <w:link w:val="FooterChar"/>
    <w:uiPriority w:val="99"/>
    <w:unhideWhenUsed/>
    <w:rsid w:val="00754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F0"/>
  </w:style>
  <w:style w:type="character" w:styleId="PageNumber">
    <w:name w:val="page number"/>
    <w:basedOn w:val="DefaultParagraphFont"/>
    <w:uiPriority w:val="99"/>
    <w:semiHidden/>
    <w:unhideWhenUsed/>
    <w:rsid w:val="00754C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754CF0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4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CF0"/>
  </w:style>
  <w:style w:type="paragraph" w:styleId="Footer">
    <w:name w:val="footer"/>
    <w:basedOn w:val="Normal"/>
    <w:link w:val="FooterChar"/>
    <w:uiPriority w:val="99"/>
    <w:unhideWhenUsed/>
    <w:rsid w:val="00754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F0"/>
  </w:style>
  <w:style w:type="character" w:styleId="PageNumber">
    <w:name w:val="page number"/>
    <w:basedOn w:val="DefaultParagraphFont"/>
    <w:uiPriority w:val="99"/>
    <w:semiHidden/>
    <w:unhideWhenUsed/>
    <w:rsid w:val="0075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9254</Words>
  <Characters>52748</Characters>
  <Application>Microsoft Macintosh Word</Application>
  <DocSecurity>0</DocSecurity>
  <Lines>439</Lines>
  <Paragraphs>123</Paragraphs>
  <ScaleCrop>false</ScaleCrop>
  <Company/>
  <LinksUpToDate>false</LinksUpToDate>
  <CharactersWithSpaces>61879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</cp:lastModifiedBy>
  <cp:revision>1</cp:revision>
  <dcterms:created xsi:type="dcterms:W3CDTF">2015-06-03T18:42:00Z</dcterms:created>
  <dcterms:modified xsi:type="dcterms:W3CDTF">2015-06-03T18:51:00Z</dcterms:modified>
</cp:coreProperties>
</file>